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EF" w:rsidRDefault="00FF49EF" w:rsidP="008F1359">
      <w:pPr>
        <w:pStyle w:val="a8"/>
        <w:ind w:firstLine="5235"/>
        <w:rPr>
          <w:sz w:val="26"/>
          <w:szCs w:val="26"/>
        </w:rPr>
      </w:pPr>
      <w:r>
        <w:rPr>
          <w:sz w:val="26"/>
          <w:szCs w:val="26"/>
        </w:rPr>
        <w:t>ЗАТВЕРДЖУЮ</w:t>
      </w:r>
    </w:p>
    <w:p w:rsidR="00FF49EF" w:rsidRDefault="00FF49EF" w:rsidP="008F1359">
      <w:pPr>
        <w:pStyle w:val="a8"/>
        <w:ind w:firstLine="5235"/>
        <w:rPr>
          <w:sz w:val="26"/>
          <w:szCs w:val="26"/>
        </w:rPr>
      </w:pPr>
      <w:r>
        <w:rPr>
          <w:sz w:val="26"/>
          <w:szCs w:val="26"/>
        </w:rPr>
        <w:t>Голова Дарницької районної в місті</w:t>
      </w:r>
    </w:p>
    <w:p w:rsidR="00FF49EF" w:rsidRDefault="00FF49EF" w:rsidP="008F1359">
      <w:pPr>
        <w:pStyle w:val="a8"/>
        <w:ind w:firstLine="5235"/>
        <w:rPr>
          <w:sz w:val="26"/>
          <w:szCs w:val="26"/>
        </w:rPr>
      </w:pPr>
      <w:r>
        <w:rPr>
          <w:sz w:val="26"/>
          <w:szCs w:val="26"/>
        </w:rPr>
        <w:t>Києві державної адміністрації</w:t>
      </w:r>
    </w:p>
    <w:p w:rsidR="00F1352E" w:rsidRDefault="00F1352E" w:rsidP="008F1359">
      <w:pPr>
        <w:pStyle w:val="a8"/>
        <w:ind w:firstLine="5235"/>
        <w:rPr>
          <w:sz w:val="26"/>
          <w:szCs w:val="26"/>
        </w:rPr>
      </w:pPr>
    </w:p>
    <w:p w:rsidR="00FF49EF" w:rsidRPr="006C3D6F" w:rsidRDefault="00833842" w:rsidP="008F1359">
      <w:pPr>
        <w:pStyle w:val="a8"/>
        <w:ind w:firstLine="5235"/>
        <w:jc w:val="left"/>
        <w:rPr>
          <w:sz w:val="26"/>
          <w:szCs w:val="26"/>
        </w:rPr>
      </w:pPr>
      <w:r w:rsidRPr="006C3D6F">
        <w:rPr>
          <w:sz w:val="26"/>
          <w:szCs w:val="26"/>
        </w:rPr>
        <w:t>____</w:t>
      </w:r>
      <w:r w:rsidR="00FF49EF" w:rsidRPr="006C3D6F">
        <w:rPr>
          <w:sz w:val="26"/>
          <w:szCs w:val="26"/>
        </w:rPr>
        <w:t>_________________</w:t>
      </w:r>
      <w:r w:rsidR="008F1359" w:rsidRPr="006C3D6F">
        <w:rPr>
          <w:sz w:val="26"/>
          <w:szCs w:val="26"/>
        </w:rPr>
        <w:t xml:space="preserve">Г. </w:t>
      </w:r>
      <w:proofErr w:type="spellStart"/>
      <w:r w:rsidRPr="006C3D6F">
        <w:rPr>
          <w:sz w:val="26"/>
          <w:szCs w:val="26"/>
        </w:rPr>
        <w:t>Сінцов</w:t>
      </w:r>
      <w:proofErr w:type="spellEnd"/>
    </w:p>
    <w:p w:rsidR="00FF49EF" w:rsidRDefault="00892F03" w:rsidP="008F1359">
      <w:pPr>
        <w:pStyle w:val="a8"/>
        <w:ind w:firstLine="5235"/>
        <w:jc w:val="left"/>
      </w:pPr>
      <w:r>
        <w:t xml:space="preserve">____25 </w:t>
      </w:r>
      <w:proofErr w:type="spellStart"/>
      <w:r>
        <w:t>грудня</w:t>
      </w:r>
      <w:r w:rsidR="008F1359">
        <w:t>____</w:t>
      </w:r>
      <w:proofErr w:type="spellEnd"/>
      <w:r w:rsidR="008F1359">
        <w:t>___</w:t>
      </w:r>
      <w:r w:rsidR="00FF49EF">
        <w:t>201</w:t>
      </w:r>
      <w:r w:rsidR="00833842">
        <w:t>5</w:t>
      </w:r>
      <w:r w:rsidR="005F35D4">
        <w:t xml:space="preserve"> року</w:t>
      </w:r>
    </w:p>
    <w:p w:rsidR="00FF49EF" w:rsidRDefault="00FF49EF">
      <w:pPr>
        <w:pStyle w:val="a8"/>
        <w:jc w:val="center"/>
        <w:rPr>
          <w:b/>
          <w:sz w:val="16"/>
          <w:szCs w:val="16"/>
        </w:rPr>
      </w:pPr>
    </w:p>
    <w:p w:rsidR="008F1359" w:rsidRPr="009E4902" w:rsidRDefault="008F1359">
      <w:pPr>
        <w:pStyle w:val="a8"/>
        <w:jc w:val="center"/>
        <w:rPr>
          <w:b/>
          <w:sz w:val="16"/>
          <w:szCs w:val="16"/>
        </w:rPr>
      </w:pPr>
    </w:p>
    <w:p w:rsidR="00FF49EF" w:rsidRDefault="00FF49EF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Р А Ф І К</w:t>
      </w:r>
    </w:p>
    <w:p w:rsidR="00FF49EF" w:rsidRDefault="00FF49EF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особистого прийому громадян керівниками структурних підрозділів Дарницької районної в місті Києві державної адміністрації на 201</w:t>
      </w:r>
      <w:r w:rsidR="00833842">
        <w:rPr>
          <w:b/>
          <w:sz w:val="26"/>
          <w:szCs w:val="26"/>
        </w:rPr>
        <w:t>6</w:t>
      </w:r>
      <w:r w:rsidR="00892F03">
        <w:rPr>
          <w:b/>
          <w:sz w:val="26"/>
          <w:szCs w:val="26"/>
        </w:rPr>
        <w:t xml:space="preserve"> рік</w:t>
      </w:r>
    </w:p>
    <w:p w:rsidR="00FF49EF" w:rsidRPr="009E4902" w:rsidRDefault="00FF49EF">
      <w:pPr>
        <w:pStyle w:val="a8"/>
        <w:jc w:val="center"/>
        <w:rPr>
          <w:b/>
          <w:sz w:val="16"/>
          <w:szCs w:val="16"/>
        </w:rPr>
      </w:pPr>
    </w:p>
    <w:tbl>
      <w:tblPr>
        <w:tblW w:w="10812" w:type="dxa"/>
        <w:tblInd w:w="-885" w:type="dxa"/>
        <w:tblLayout w:type="fixed"/>
        <w:tblLook w:val="0000"/>
      </w:tblPr>
      <w:tblGrid>
        <w:gridCol w:w="567"/>
        <w:gridCol w:w="4672"/>
        <w:gridCol w:w="2524"/>
        <w:gridCol w:w="3049"/>
      </w:tblGrid>
      <w:tr w:rsidR="00FF49EF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F49EF" w:rsidRDefault="00FF49EF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 структурного підрозділу</w:t>
            </w:r>
          </w:p>
          <w:p w:rsidR="00FF49EF" w:rsidRDefault="00FF49EF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Дні та години</w:t>
            </w:r>
          </w:p>
          <w:p w:rsidR="00FF49EF" w:rsidRDefault="00FF49EF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прийому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EF" w:rsidRDefault="00FF49EF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Місце проведення</w:t>
            </w:r>
          </w:p>
          <w:p w:rsidR="00FF49EF" w:rsidRDefault="00FF49EF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прийому</w:t>
            </w:r>
          </w:p>
        </w:tc>
      </w:tr>
      <w:tr w:rsidR="00FF49EF" w:rsidRPr="0049113E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Pr="004822FA" w:rsidRDefault="00970A60">
            <w:pPr>
              <w:pStyle w:val="a8"/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Сектор з питань запобігання і ви</w:t>
            </w:r>
            <w:r w:rsidR="00125B6D">
              <w:rPr>
                <w:color w:val="000000" w:themeColor="text1"/>
                <w:sz w:val="24"/>
                <w:szCs w:val="24"/>
              </w:rPr>
              <w:t>явлення корупції та взаємодії з правоохоронними органами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Pr="00F22210" w:rsidRDefault="00FF49EF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</w:t>
            </w:r>
          </w:p>
          <w:p w:rsidR="00FF49EF" w:rsidRPr="0029298D" w:rsidRDefault="00FF49EF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10-00 до 13-00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F" w:rsidRPr="0029298D" w:rsidRDefault="00FF49EF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FF49EF" w:rsidRPr="0029298D" w:rsidRDefault="004822FA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к. </w:t>
            </w:r>
            <w:r w:rsidR="0049113E">
              <w:rPr>
                <w:sz w:val="24"/>
                <w:szCs w:val="24"/>
                <w:shd w:val="clear" w:color="auto" w:fill="FFFFFF"/>
              </w:rPr>
              <w:t>1</w:t>
            </w:r>
            <w:r w:rsidR="008702A9">
              <w:rPr>
                <w:sz w:val="24"/>
                <w:szCs w:val="24"/>
                <w:shd w:val="clear" w:color="auto" w:fill="FFFFFF"/>
              </w:rPr>
              <w:t>02</w:t>
            </w:r>
          </w:p>
        </w:tc>
      </w:tr>
      <w:tr w:rsidR="00FF49EF" w:rsidRPr="0049113E" w:rsidTr="00232A3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29298D" w:rsidRDefault="00FF49EF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Юридичний відділ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F22210" w:rsidRDefault="00FF49EF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</w:t>
            </w:r>
          </w:p>
          <w:p w:rsidR="00FF49EF" w:rsidRPr="0029298D" w:rsidRDefault="00FF49EF">
            <w:pPr>
              <w:pStyle w:val="a8"/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16-00 до 18-00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F" w:rsidRPr="0029298D" w:rsidRDefault="00FF49EF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4822FA" w:rsidRPr="0029298D" w:rsidRDefault="00F1352E" w:rsidP="00F1352E">
            <w:pPr>
              <w:pStyle w:val="a8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="00FF49EF" w:rsidRPr="0029298D">
              <w:rPr>
                <w:sz w:val="24"/>
                <w:szCs w:val="24"/>
                <w:shd w:val="clear" w:color="auto" w:fill="FFFFFF"/>
              </w:rPr>
              <w:t>к. 427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4822FA">
              <w:rPr>
                <w:sz w:val="24"/>
                <w:szCs w:val="24"/>
                <w:shd w:val="clear" w:color="auto" w:fill="FFFFFF"/>
              </w:rPr>
              <w:t>к.428</w:t>
            </w:r>
          </w:p>
        </w:tc>
      </w:tr>
      <w:tr w:rsidR="00FF49EF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Pr="0029298D" w:rsidRDefault="00FF49EF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Відділ роботи із зверненнями громадян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9EF" w:rsidRPr="00F22210" w:rsidRDefault="00FF49EF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понеділок-четвер</w:t>
            </w:r>
          </w:p>
          <w:p w:rsidR="00FF49EF" w:rsidRPr="0029298D" w:rsidRDefault="00FF49EF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09-00 до 13-00</w:t>
            </w:r>
          </w:p>
          <w:p w:rsidR="00FF49EF" w:rsidRPr="0029298D" w:rsidRDefault="00FF49EF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14-00 до18-00</w:t>
            </w:r>
          </w:p>
          <w:p w:rsidR="00FF49EF" w:rsidRPr="00F22210" w:rsidRDefault="00FF49EF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п’ятниця</w:t>
            </w:r>
          </w:p>
          <w:p w:rsidR="00FF49EF" w:rsidRPr="0029298D" w:rsidRDefault="00FF49EF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9-00 до 16-45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F" w:rsidRPr="0029298D" w:rsidRDefault="00FF49EF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FF49EF" w:rsidRDefault="00833842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114</w:t>
            </w:r>
          </w:p>
          <w:p w:rsidR="003F4133" w:rsidRPr="0029298D" w:rsidRDefault="00833842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115</w:t>
            </w:r>
          </w:p>
        </w:tc>
      </w:tr>
      <w:tr w:rsidR="00FF49EF" w:rsidTr="00232A3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29298D" w:rsidRDefault="00FF49EF" w:rsidP="008C41BB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 xml:space="preserve">Відділ ведення </w:t>
            </w:r>
            <w:r w:rsidR="008C41BB">
              <w:rPr>
                <w:sz w:val="24"/>
                <w:szCs w:val="24"/>
              </w:rPr>
              <w:t>Д</w:t>
            </w:r>
            <w:r w:rsidRPr="0029298D">
              <w:rPr>
                <w:sz w:val="24"/>
                <w:szCs w:val="24"/>
              </w:rPr>
              <w:t>ержавного реєстру виборців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F22210" w:rsidRDefault="00BB38D7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</w:t>
            </w:r>
          </w:p>
          <w:p w:rsidR="00FF49EF" w:rsidRPr="0029298D" w:rsidRDefault="00FF49EF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14-00 до18-00</w:t>
            </w:r>
          </w:p>
          <w:p w:rsidR="00FF49EF" w:rsidRPr="0029298D" w:rsidRDefault="00BB38D7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середа</w:t>
            </w:r>
          </w:p>
          <w:p w:rsidR="00FF49EF" w:rsidRPr="0029298D" w:rsidRDefault="00FF49EF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09-00 до 13-00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F" w:rsidRPr="0029298D" w:rsidRDefault="00FF49EF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FF49EF" w:rsidRPr="0029298D" w:rsidRDefault="00BB38D7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к. 310</w:t>
            </w:r>
          </w:p>
        </w:tc>
      </w:tr>
      <w:tr w:rsidR="00FF49EF" w:rsidTr="00232A3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29298D" w:rsidRDefault="00FF49EF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Архівний відділ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F22210" w:rsidRDefault="00FF49EF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  <w:lang w:val="ru-RU"/>
              </w:rPr>
            </w:pPr>
            <w:proofErr w:type="spellStart"/>
            <w:r w:rsidRPr="00F22210">
              <w:rPr>
                <w:b/>
                <w:sz w:val="20"/>
                <w:shd w:val="clear" w:color="auto" w:fill="FFFFFF"/>
                <w:lang w:val="ru-RU"/>
              </w:rPr>
              <w:t>понеділок</w:t>
            </w:r>
            <w:proofErr w:type="spellEnd"/>
          </w:p>
          <w:p w:rsidR="00FF49EF" w:rsidRPr="0029298D" w:rsidRDefault="001853C4">
            <w:pPr>
              <w:pStyle w:val="a8"/>
              <w:jc w:val="center"/>
              <w:rPr>
                <w:sz w:val="20"/>
                <w:shd w:val="clear" w:color="auto" w:fill="FFFFFF"/>
                <w:lang w:val="ru-RU"/>
              </w:rPr>
            </w:pPr>
            <w:proofErr w:type="spellStart"/>
            <w:r>
              <w:rPr>
                <w:sz w:val="20"/>
                <w:shd w:val="clear" w:color="auto" w:fill="FFFFFF"/>
                <w:lang w:val="ru-RU"/>
              </w:rPr>
              <w:t>з</w:t>
            </w:r>
            <w:proofErr w:type="spellEnd"/>
            <w:r>
              <w:rPr>
                <w:sz w:val="20"/>
                <w:shd w:val="clear" w:color="auto" w:fill="FFFFFF"/>
                <w:lang w:val="ru-RU"/>
              </w:rPr>
              <w:t xml:space="preserve"> 14</w:t>
            </w:r>
            <w:r w:rsidR="00FF49EF" w:rsidRPr="0029298D">
              <w:rPr>
                <w:sz w:val="20"/>
                <w:shd w:val="clear" w:color="auto" w:fill="FFFFFF"/>
                <w:lang w:val="ru-RU"/>
              </w:rPr>
              <w:t>-00 до 1</w:t>
            </w:r>
            <w:r w:rsidR="00FF49EF" w:rsidRPr="0029298D">
              <w:rPr>
                <w:sz w:val="20"/>
                <w:shd w:val="clear" w:color="auto" w:fill="FFFFFF"/>
              </w:rPr>
              <w:t>7</w:t>
            </w:r>
            <w:r w:rsidR="00FF49EF" w:rsidRPr="0029298D">
              <w:rPr>
                <w:sz w:val="20"/>
                <w:shd w:val="clear" w:color="auto" w:fill="FFFFFF"/>
                <w:lang w:val="ru-RU"/>
              </w:rPr>
              <w:t>-00</w:t>
            </w:r>
          </w:p>
          <w:p w:rsidR="00FF49EF" w:rsidRPr="00F22210" w:rsidRDefault="00FF49EF">
            <w:pPr>
              <w:pStyle w:val="a8"/>
              <w:jc w:val="center"/>
              <w:rPr>
                <w:b/>
                <w:sz w:val="20"/>
                <w:shd w:val="clear" w:color="auto" w:fill="FFFFFF"/>
                <w:lang w:val="ru-RU"/>
              </w:rPr>
            </w:pPr>
            <w:proofErr w:type="spellStart"/>
            <w:r w:rsidRPr="00F22210">
              <w:rPr>
                <w:b/>
                <w:sz w:val="20"/>
                <w:shd w:val="clear" w:color="auto" w:fill="FFFFFF"/>
                <w:lang w:val="ru-RU"/>
              </w:rPr>
              <w:t>вівторок</w:t>
            </w:r>
            <w:proofErr w:type="spellEnd"/>
          </w:p>
          <w:p w:rsidR="00FF49EF" w:rsidRPr="0029298D" w:rsidRDefault="00FF49EF">
            <w:pPr>
              <w:pStyle w:val="a8"/>
              <w:jc w:val="center"/>
              <w:rPr>
                <w:sz w:val="20"/>
                <w:shd w:val="clear" w:color="auto" w:fill="FFFFFF"/>
                <w:lang w:val="ru-RU"/>
              </w:rPr>
            </w:pPr>
            <w:proofErr w:type="spellStart"/>
            <w:r w:rsidRPr="0029298D">
              <w:rPr>
                <w:sz w:val="20"/>
                <w:shd w:val="clear" w:color="auto" w:fill="FFFFFF"/>
                <w:lang w:val="ru-RU"/>
              </w:rPr>
              <w:t>з</w:t>
            </w:r>
            <w:proofErr w:type="spellEnd"/>
            <w:r w:rsidRPr="0029298D">
              <w:rPr>
                <w:sz w:val="20"/>
                <w:shd w:val="clear" w:color="auto" w:fill="FFFFFF"/>
                <w:lang w:val="ru-RU"/>
              </w:rPr>
              <w:t xml:space="preserve"> 14-00 до17-00</w:t>
            </w:r>
          </w:p>
          <w:p w:rsidR="00481962" w:rsidRPr="00F22210" w:rsidRDefault="00481962" w:rsidP="00481962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  <w:lang w:val="ru-RU"/>
              </w:rPr>
            </w:pPr>
            <w:proofErr w:type="spellStart"/>
            <w:r w:rsidRPr="00F22210">
              <w:rPr>
                <w:b/>
                <w:sz w:val="20"/>
                <w:shd w:val="clear" w:color="auto" w:fill="FFFFFF"/>
                <w:lang w:val="ru-RU"/>
              </w:rPr>
              <w:t>четвер</w:t>
            </w:r>
            <w:proofErr w:type="spellEnd"/>
          </w:p>
          <w:p w:rsidR="00481962" w:rsidRPr="0029298D" w:rsidRDefault="001853C4" w:rsidP="00481962">
            <w:pPr>
              <w:pStyle w:val="a8"/>
              <w:jc w:val="center"/>
              <w:rPr>
                <w:sz w:val="20"/>
                <w:shd w:val="clear" w:color="auto" w:fill="FFFFFF"/>
                <w:lang w:val="ru-RU"/>
              </w:rPr>
            </w:pPr>
            <w:proofErr w:type="spellStart"/>
            <w:r>
              <w:rPr>
                <w:sz w:val="20"/>
                <w:shd w:val="clear" w:color="auto" w:fill="FFFFFF"/>
                <w:lang w:val="ru-RU"/>
              </w:rPr>
              <w:t>з</w:t>
            </w:r>
            <w:proofErr w:type="spellEnd"/>
            <w:r>
              <w:rPr>
                <w:sz w:val="20"/>
                <w:shd w:val="clear" w:color="auto" w:fill="FFFFFF"/>
                <w:lang w:val="ru-RU"/>
              </w:rPr>
              <w:t xml:space="preserve"> 09-00 до 17</w:t>
            </w:r>
            <w:r w:rsidR="00481962" w:rsidRPr="0029298D">
              <w:rPr>
                <w:sz w:val="20"/>
                <w:shd w:val="clear" w:color="auto" w:fill="FFFFFF"/>
                <w:lang w:val="ru-RU"/>
              </w:rPr>
              <w:t>-00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F" w:rsidRPr="0029298D" w:rsidRDefault="00FF49EF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Ялтинська, 5-б</w:t>
            </w:r>
          </w:p>
        </w:tc>
      </w:tr>
      <w:tr w:rsidR="00FF49EF" w:rsidTr="00232A3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Default="00FF49EF" w:rsidP="00FA6536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 xml:space="preserve">Відділ </w:t>
            </w:r>
            <w:r w:rsidR="00FA6536">
              <w:rPr>
                <w:sz w:val="24"/>
                <w:szCs w:val="24"/>
              </w:rPr>
              <w:t xml:space="preserve">(Центр) надання адміністративних </w:t>
            </w:r>
          </w:p>
          <w:p w:rsidR="00FA6536" w:rsidRPr="0029298D" w:rsidRDefault="00FA6536" w:rsidP="00FA6536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3F4133" w:rsidRPr="00F22210" w:rsidRDefault="003F4133" w:rsidP="003F4133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понеділок-четвер</w:t>
            </w:r>
          </w:p>
          <w:p w:rsidR="003F4133" w:rsidRPr="0029298D" w:rsidRDefault="003F4133" w:rsidP="003F4133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09-00 до 13-00</w:t>
            </w:r>
          </w:p>
          <w:p w:rsidR="003F4133" w:rsidRPr="0029298D" w:rsidRDefault="003F4133" w:rsidP="003F4133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14-00 до18-00</w:t>
            </w:r>
          </w:p>
          <w:p w:rsidR="003F4133" w:rsidRPr="00F22210" w:rsidRDefault="003F4133" w:rsidP="003F4133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п’ятниця</w:t>
            </w:r>
          </w:p>
          <w:p w:rsidR="00FF49EF" w:rsidRPr="0029298D" w:rsidRDefault="003F4133" w:rsidP="003F4133">
            <w:pPr>
              <w:pStyle w:val="a8"/>
              <w:jc w:val="center"/>
              <w:rPr>
                <w:sz w:val="6"/>
                <w:szCs w:val="6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9-00 до 16-45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F" w:rsidRPr="0029298D" w:rsidRDefault="00FF49EF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Олійника, 21</w:t>
            </w:r>
          </w:p>
          <w:p w:rsidR="00FF49EF" w:rsidRPr="0029298D" w:rsidRDefault="00FF49EF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к. 20</w:t>
            </w:r>
            <w:r w:rsidR="00986DC4" w:rsidRPr="0029298D"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F49EF" w:rsidTr="00232A3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29298D" w:rsidRDefault="00FF49EF" w:rsidP="008F1359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Відділ торгівлі</w:t>
            </w:r>
            <w:r w:rsidR="008F1359">
              <w:rPr>
                <w:sz w:val="24"/>
                <w:szCs w:val="24"/>
              </w:rPr>
              <w:t>, побуту та підприємництва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F22210" w:rsidRDefault="00FF49EF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вівторок, четвер</w:t>
            </w:r>
          </w:p>
          <w:p w:rsidR="00FF49EF" w:rsidRPr="0029298D" w:rsidRDefault="00FF49EF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14-00 до 18-00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F" w:rsidRPr="0029298D" w:rsidRDefault="00FF49EF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FF49EF" w:rsidRDefault="004822FA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421</w:t>
            </w:r>
          </w:p>
          <w:p w:rsidR="004822FA" w:rsidRPr="0029298D" w:rsidRDefault="004822FA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к.422</w:t>
            </w:r>
          </w:p>
        </w:tc>
      </w:tr>
      <w:tr w:rsidR="00FF49EF" w:rsidTr="00232A3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Default="00FF49EF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29298D" w:rsidRDefault="00FF49EF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Відділ контролю за благоустроєм</w:t>
            </w:r>
            <w:r w:rsidR="00125B6D">
              <w:rPr>
                <w:sz w:val="24"/>
                <w:szCs w:val="24"/>
              </w:rPr>
              <w:t xml:space="preserve"> та охорони навколишнього середовища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FF49EF" w:rsidRPr="00F22210" w:rsidRDefault="00FF49EF">
            <w:pPr>
              <w:pStyle w:val="a8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четвер</w:t>
            </w:r>
          </w:p>
          <w:p w:rsidR="00FF49EF" w:rsidRPr="0029298D" w:rsidRDefault="00FF49EF" w:rsidP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09-00 до 1</w:t>
            </w:r>
            <w:r w:rsidR="00232A39">
              <w:rPr>
                <w:sz w:val="20"/>
                <w:shd w:val="clear" w:color="auto" w:fill="FFFFFF"/>
              </w:rPr>
              <w:t>3</w:t>
            </w:r>
            <w:r w:rsidRPr="0029298D">
              <w:rPr>
                <w:sz w:val="20"/>
                <w:shd w:val="clear" w:color="auto" w:fill="FFFFFF"/>
              </w:rPr>
              <w:t>-00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F" w:rsidRPr="0029298D" w:rsidRDefault="00232A39" w:rsidP="00232A39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F49EF" w:rsidRPr="0029298D">
              <w:rPr>
                <w:sz w:val="24"/>
                <w:szCs w:val="24"/>
              </w:rPr>
              <w:t>вул. О.Кошиця,11</w:t>
            </w:r>
          </w:p>
          <w:p w:rsidR="00FF49EF" w:rsidRDefault="00CE6E33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201</w:t>
            </w:r>
          </w:p>
          <w:p w:rsidR="004822FA" w:rsidRPr="0029298D" w:rsidRDefault="004822FA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к.2</w:t>
            </w:r>
            <w:r w:rsidR="00CE6E33">
              <w:rPr>
                <w:sz w:val="24"/>
                <w:szCs w:val="24"/>
                <w:shd w:val="clear" w:color="auto" w:fill="FFFFFF"/>
              </w:rPr>
              <w:t>02</w:t>
            </w:r>
            <w:r w:rsidR="00232A39">
              <w:rPr>
                <w:sz w:val="24"/>
                <w:szCs w:val="24"/>
                <w:shd w:val="clear" w:color="auto" w:fill="FFFFFF"/>
              </w:rPr>
              <w:t>, к. 203</w:t>
            </w:r>
          </w:p>
        </w:tc>
      </w:tr>
      <w:tr w:rsidR="0086523C" w:rsidTr="00232A39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523C" w:rsidRDefault="0086523C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523C" w:rsidRPr="0029298D" w:rsidRDefault="0086523C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Відділ обліку та розподілу житлової площі</w:t>
            </w:r>
          </w:p>
          <w:p w:rsidR="00B20A88" w:rsidRDefault="00B20A88">
            <w:pPr>
              <w:pStyle w:val="a8"/>
              <w:rPr>
                <w:sz w:val="24"/>
                <w:szCs w:val="24"/>
              </w:rPr>
            </w:pPr>
          </w:p>
          <w:p w:rsidR="0086523C" w:rsidRPr="0029298D" w:rsidRDefault="0086523C">
            <w:pPr>
              <w:pStyle w:val="a8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начальник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523C" w:rsidRPr="0029298D" w:rsidRDefault="0086523C">
            <w:pPr>
              <w:pStyle w:val="a8"/>
              <w:snapToGrid w:val="0"/>
              <w:jc w:val="center"/>
              <w:rPr>
                <w:sz w:val="6"/>
                <w:szCs w:val="6"/>
                <w:shd w:val="clear" w:color="auto" w:fill="FFFFFF"/>
              </w:rPr>
            </w:pPr>
          </w:p>
          <w:p w:rsidR="0086523C" w:rsidRPr="00F22210" w:rsidRDefault="0086523C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середа</w:t>
            </w:r>
          </w:p>
          <w:p w:rsidR="0086523C" w:rsidRDefault="0086523C" w:rsidP="00644D23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14-00 до 18-00</w:t>
            </w:r>
          </w:p>
          <w:p w:rsidR="00CC4D2C" w:rsidRPr="00F22210" w:rsidRDefault="00CC4D2C" w:rsidP="00CC4D2C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четвер</w:t>
            </w:r>
          </w:p>
          <w:p w:rsidR="00CC4D2C" w:rsidRPr="0029298D" w:rsidRDefault="00CC4D2C" w:rsidP="00CC4D2C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з 09-00 до 13-00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D6F" w:rsidRPr="0029298D" w:rsidRDefault="006C3D6F" w:rsidP="006C3D6F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вул. О.Кошиця,11</w:t>
            </w:r>
          </w:p>
          <w:p w:rsidR="006C3D6F" w:rsidRDefault="006C3D6F" w:rsidP="006C3D6F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110</w:t>
            </w:r>
          </w:p>
          <w:p w:rsidR="006C3D6F" w:rsidRDefault="006C3D6F" w:rsidP="006C3D6F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C3D6F" w:rsidRDefault="003B17BC" w:rsidP="003B17BC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6C3D6F">
              <w:rPr>
                <w:sz w:val="24"/>
                <w:szCs w:val="24"/>
                <w:shd w:val="clear" w:color="auto" w:fill="FFFFFF"/>
              </w:rPr>
              <w:t xml:space="preserve"> к.108, к.109</w:t>
            </w:r>
            <w:r>
              <w:rPr>
                <w:sz w:val="24"/>
                <w:szCs w:val="24"/>
                <w:shd w:val="clear" w:color="auto" w:fill="FFFFFF"/>
              </w:rPr>
              <w:t>, к. 111</w:t>
            </w:r>
          </w:p>
          <w:p w:rsidR="0086523C" w:rsidRPr="0029298D" w:rsidRDefault="0086523C" w:rsidP="00AD7E64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523C" w:rsidTr="00232A39">
        <w:trPr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523C" w:rsidRDefault="0086523C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6523C" w:rsidRDefault="0086523C" w:rsidP="0086523C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523C" w:rsidRPr="00F22210" w:rsidRDefault="0086523C" w:rsidP="00B02555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вівторок, середа</w:t>
            </w:r>
          </w:p>
          <w:p w:rsidR="0086523C" w:rsidRDefault="0086523C" w:rsidP="00B02555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з 14-00 до 18-00</w:t>
            </w:r>
          </w:p>
          <w:p w:rsidR="0086523C" w:rsidRPr="00F22210" w:rsidRDefault="0086523C" w:rsidP="00B02555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четвер</w:t>
            </w:r>
          </w:p>
          <w:p w:rsidR="0086523C" w:rsidRDefault="0086523C" w:rsidP="00B02555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з 09-00 до 13-00</w:t>
            </w:r>
          </w:p>
          <w:p w:rsidR="0086523C" w:rsidRDefault="0086523C" w:rsidP="00B02555">
            <w:pPr>
              <w:pStyle w:val="a8"/>
              <w:jc w:val="center"/>
              <w:rPr>
                <w:sz w:val="6"/>
                <w:szCs w:val="6"/>
                <w:shd w:val="clear" w:color="auto" w:fill="FFFFFF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3C" w:rsidRPr="0029298D" w:rsidRDefault="0086523C" w:rsidP="00AD7E64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523C" w:rsidTr="00232A3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23C" w:rsidRDefault="0086523C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:rsidR="0086523C" w:rsidRPr="0029298D" w:rsidRDefault="00FA6536" w:rsidP="00FA6536">
            <w:pPr>
              <w:pStyle w:val="a8"/>
              <w:tabs>
                <w:tab w:val="left" w:pos="1452"/>
              </w:tabs>
              <w:snapToGrid w:val="0"/>
              <w:ind w:right="5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644D23" w:rsidRDefault="00FA6536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вівторок</w:t>
            </w:r>
          </w:p>
          <w:p w:rsidR="00644D23" w:rsidRDefault="00644D23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644D23">
              <w:rPr>
                <w:sz w:val="20"/>
                <w:shd w:val="clear" w:color="auto" w:fill="FFFFFF"/>
              </w:rPr>
              <w:t xml:space="preserve">з </w:t>
            </w:r>
            <w:r w:rsidR="00FA6536">
              <w:rPr>
                <w:sz w:val="20"/>
                <w:shd w:val="clear" w:color="auto" w:fill="FFFFFF"/>
              </w:rPr>
              <w:t>14</w:t>
            </w:r>
            <w:r w:rsidRPr="00644D23">
              <w:rPr>
                <w:sz w:val="20"/>
                <w:shd w:val="clear" w:color="auto" w:fill="FFFFFF"/>
              </w:rPr>
              <w:t>-00 до 1</w:t>
            </w:r>
            <w:r w:rsidR="00FA6536">
              <w:rPr>
                <w:sz w:val="20"/>
                <w:shd w:val="clear" w:color="auto" w:fill="FFFFFF"/>
              </w:rPr>
              <w:t>8</w:t>
            </w:r>
            <w:r w:rsidRPr="0029298D">
              <w:rPr>
                <w:sz w:val="20"/>
                <w:shd w:val="clear" w:color="auto" w:fill="FFFFFF"/>
              </w:rPr>
              <w:t>-00</w:t>
            </w:r>
          </w:p>
          <w:p w:rsidR="0086523C" w:rsidRPr="00644D23" w:rsidRDefault="0086523C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644D23">
              <w:rPr>
                <w:b/>
                <w:sz w:val="20"/>
                <w:shd w:val="clear" w:color="auto" w:fill="FFFFFF"/>
              </w:rPr>
              <w:t>четвер</w:t>
            </w:r>
          </w:p>
          <w:p w:rsidR="0086523C" w:rsidRPr="0029298D" w:rsidRDefault="00FA6536" w:rsidP="00644D23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з 09-00 до 13</w:t>
            </w:r>
            <w:r w:rsidR="0086523C" w:rsidRPr="0029298D">
              <w:rPr>
                <w:sz w:val="20"/>
                <w:shd w:val="clear" w:color="auto" w:fill="FFFFFF"/>
              </w:rPr>
              <w:t>-00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3C" w:rsidRPr="0029298D" w:rsidRDefault="0086523C" w:rsidP="00AD7E64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вул. О.Кошиця,11</w:t>
            </w:r>
          </w:p>
          <w:p w:rsidR="0086523C" w:rsidRPr="0029298D" w:rsidRDefault="0086523C" w:rsidP="00FA6536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к.</w:t>
            </w:r>
            <w:r w:rsidR="00FA6536">
              <w:rPr>
                <w:sz w:val="24"/>
                <w:szCs w:val="24"/>
              </w:rPr>
              <w:t>410, к. 411, к.412</w:t>
            </w:r>
          </w:p>
        </w:tc>
      </w:tr>
      <w:tr w:rsidR="0086523C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Default="0086523C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Pr="0029298D" w:rsidRDefault="006C3D6F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капітального будівництва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Pr="00F22210" w:rsidRDefault="0086523C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вівторок</w:t>
            </w:r>
          </w:p>
          <w:p w:rsidR="0086523C" w:rsidRPr="0029298D" w:rsidRDefault="00232A39">
            <w:pPr>
              <w:pStyle w:val="a8"/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з 14-00 до 18</w:t>
            </w:r>
            <w:r w:rsidR="0086523C" w:rsidRPr="0029298D">
              <w:rPr>
                <w:sz w:val="20"/>
                <w:shd w:val="clear" w:color="auto" w:fill="FFFFFF"/>
              </w:rPr>
              <w:t>-00</w:t>
            </w:r>
          </w:p>
          <w:p w:rsidR="0086523C" w:rsidRPr="00F22210" w:rsidRDefault="0086523C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четвер</w:t>
            </w:r>
          </w:p>
          <w:p w:rsidR="0086523C" w:rsidRPr="0029298D" w:rsidRDefault="00232A39" w:rsidP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з 14</w:t>
            </w:r>
            <w:r w:rsidR="0086523C" w:rsidRPr="0029298D">
              <w:rPr>
                <w:sz w:val="20"/>
                <w:shd w:val="clear" w:color="auto" w:fill="FFFFFF"/>
              </w:rPr>
              <w:t>-00 до 1</w:t>
            </w:r>
            <w:r>
              <w:rPr>
                <w:sz w:val="20"/>
                <w:shd w:val="clear" w:color="auto" w:fill="FFFFFF"/>
              </w:rPr>
              <w:t>8</w:t>
            </w:r>
            <w:r w:rsidR="0086523C" w:rsidRPr="0029298D">
              <w:rPr>
                <w:sz w:val="20"/>
                <w:shd w:val="clear" w:color="auto" w:fill="FFFFFF"/>
              </w:rPr>
              <w:t>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2E" w:rsidRDefault="00F1352E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6523C" w:rsidRPr="0029298D" w:rsidRDefault="0086523C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О.Кошиця,11</w:t>
            </w:r>
          </w:p>
          <w:p w:rsidR="0086523C" w:rsidRDefault="00F1352E" w:rsidP="00F1352E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</w:t>
            </w:r>
            <w:r w:rsidR="009E4902">
              <w:rPr>
                <w:sz w:val="24"/>
                <w:szCs w:val="24"/>
                <w:shd w:val="clear" w:color="auto" w:fill="FFFFFF"/>
              </w:rPr>
              <w:t xml:space="preserve">к. </w:t>
            </w:r>
            <w:r w:rsidR="003B17BC">
              <w:rPr>
                <w:sz w:val="24"/>
                <w:szCs w:val="24"/>
                <w:shd w:val="clear" w:color="auto" w:fill="FFFFFF"/>
              </w:rPr>
              <w:t xml:space="preserve">424, к. </w:t>
            </w:r>
            <w:r w:rsidR="006C3D6F">
              <w:rPr>
                <w:sz w:val="24"/>
                <w:szCs w:val="24"/>
                <w:shd w:val="clear" w:color="auto" w:fill="FFFFFF"/>
              </w:rPr>
              <w:t>425, к.</w:t>
            </w:r>
            <w:r w:rsidR="009E4902">
              <w:rPr>
                <w:sz w:val="24"/>
                <w:szCs w:val="24"/>
                <w:shd w:val="clear" w:color="auto" w:fill="FFFFFF"/>
              </w:rPr>
              <w:t>4</w:t>
            </w:r>
            <w:r w:rsidR="006C3D6F">
              <w:rPr>
                <w:sz w:val="24"/>
                <w:szCs w:val="24"/>
                <w:shd w:val="clear" w:color="auto" w:fill="FFFFFF"/>
              </w:rPr>
              <w:t>26</w:t>
            </w:r>
          </w:p>
          <w:p w:rsidR="00F1352E" w:rsidRDefault="00F1352E" w:rsidP="00F1352E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  <w:p w:rsidR="00F1352E" w:rsidRPr="0029298D" w:rsidRDefault="00F1352E" w:rsidP="00F1352E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6523C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Default="0086523C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Pr="0029298D" w:rsidRDefault="0086523C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 xml:space="preserve">Відділ з питань майна комунальної власності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Pr="00F22210" w:rsidRDefault="0086523C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вівторок</w:t>
            </w:r>
          </w:p>
          <w:p w:rsidR="0086523C" w:rsidRPr="0029298D" w:rsidRDefault="0086523C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10-00 до 12-00</w:t>
            </w:r>
          </w:p>
          <w:p w:rsidR="0086523C" w:rsidRPr="00F22210" w:rsidRDefault="0086523C">
            <w:pPr>
              <w:pStyle w:val="a8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четвер</w:t>
            </w:r>
          </w:p>
          <w:p w:rsidR="0086523C" w:rsidRPr="0029298D" w:rsidRDefault="0086523C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15-00 до 17-00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3C" w:rsidRPr="0029298D" w:rsidRDefault="0086523C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86523C" w:rsidRPr="0029298D" w:rsidRDefault="0086523C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к. 430</w:t>
            </w:r>
          </w:p>
        </w:tc>
      </w:tr>
      <w:tr w:rsidR="0086523C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Pr="007D7410" w:rsidRDefault="0086523C">
            <w:pPr>
              <w:pStyle w:val="a8"/>
              <w:numPr>
                <w:ilvl w:val="0"/>
                <w:numId w:val="2"/>
              </w:numPr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Pr="007D7410" w:rsidRDefault="0086523C">
            <w:pPr>
              <w:pStyle w:val="a8"/>
              <w:snapToGrid w:val="0"/>
              <w:rPr>
                <w:color w:val="000000" w:themeColor="text1"/>
                <w:sz w:val="24"/>
                <w:szCs w:val="24"/>
              </w:rPr>
            </w:pPr>
            <w:r w:rsidRPr="007D7410">
              <w:rPr>
                <w:color w:val="000000" w:themeColor="text1"/>
                <w:sz w:val="24"/>
                <w:szCs w:val="24"/>
              </w:rPr>
              <w:t>Сектор з питань охорони праці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3C" w:rsidRPr="00F22210" w:rsidRDefault="0086523C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середа</w:t>
            </w:r>
          </w:p>
          <w:p w:rsidR="0086523C" w:rsidRPr="0029298D" w:rsidRDefault="0086523C" w:rsidP="00362913">
            <w:pPr>
              <w:pStyle w:val="a8"/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09-00 до 11-00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23C" w:rsidRPr="0029298D" w:rsidRDefault="0086523C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86523C" w:rsidRPr="0029298D" w:rsidRDefault="00CE6E33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309</w:t>
            </w:r>
          </w:p>
        </w:tc>
      </w:tr>
      <w:tr w:rsidR="00232A39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Default="00232A39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29298D" w:rsidRDefault="00232A39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Управління з питань надзвичайних ситуацій</w:t>
            </w:r>
          </w:p>
          <w:p w:rsidR="00232A39" w:rsidRPr="0029298D" w:rsidRDefault="00232A3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F22210" w:rsidRDefault="00232A39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10-00 до 12-00</w:t>
            </w:r>
          </w:p>
          <w:p w:rsidR="00232A39" w:rsidRPr="00F22210" w:rsidRDefault="00232A39">
            <w:pPr>
              <w:pStyle w:val="a8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п’ятниця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15-00 до 16-45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A39" w:rsidRPr="0029298D" w:rsidRDefault="00232A39" w:rsidP="003B17BC">
            <w:pPr>
              <w:pStyle w:val="a8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232A39" w:rsidRDefault="00232A39" w:rsidP="003B17BC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304</w:t>
            </w:r>
          </w:p>
          <w:p w:rsidR="00232A39" w:rsidRPr="0029298D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32A39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Default="00232A39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29298D" w:rsidRDefault="00232A39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F22210" w:rsidRDefault="00232A39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вівторок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15-00 до 18-00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четвер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10-00 до 13-00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A39" w:rsidRPr="0029298D" w:rsidRDefault="00232A39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Харківське шосе, 168-к</w:t>
            </w:r>
          </w:p>
          <w:p w:rsidR="00232A39" w:rsidRPr="0029298D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к. 29</w:t>
            </w:r>
          </w:p>
        </w:tc>
      </w:tr>
      <w:tr w:rsidR="00232A39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Default="00232A39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29298D" w:rsidRDefault="00232A39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Управління охорони здоров’я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F22210" w:rsidRDefault="00232A39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вівторок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09-00 до 17-00</w:t>
            </w:r>
          </w:p>
          <w:p w:rsidR="00232A39" w:rsidRPr="00F22210" w:rsidRDefault="00232A39">
            <w:pPr>
              <w:pStyle w:val="a8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середа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09-30 до 13-00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A39" w:rsidRPr="0029298D" w:rsidRDefault="00232A39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Вербицького,5</w:t>
            </w:r>
          </w:p>
        </w:tc>
      </w:tr>
      <w:tr w:rsidR="00232A39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232A39" w:rsidRDefault="00232A39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A39" w:rsidRPr="0029298D" w:rsidRDefault="00232A39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Управління праці та соціального захисту населення (начальник)</w:t>
            </w:r>
          </w:p>
          <w:p w:rsidR="00232A39" w:rsidRPr="0029298D" w:rsidRDefault="00232A39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A39" w:rsidRPr="00F22210" w:rsidRDefault="00232A39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14-00 до 18-00</w:t>
            </w:r>
          </w:p>
          <w:p w:rsidR="00232A39" w:rsidRPr="00F22210" w:rsidRDefault="00232A39">
            <w:pPr>
              <w:pStyle w:val="a8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середа</w:t>
            </w:r>
          </w:p>
          <w:p w:rsidR="00232A39" w:rsidRPr="0029298D" w:rsidRDefault="00232A39" w:rsidP="00311E03">
            <w:pPr>
              <w:pStyle w:val="a8"/>
              <w:jc w:val="center"/>
              <w:rPr>
                <w:sz w:val="6"/>
                <w:szCs w:val="6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09-00 до 13-00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A39" w:rsidRPr="0029298D" w:rsidRDefault="00232A39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Харківське шосе, 176-г</w:t>
            </w:r>
          </w:p>
          <w:p w:rsidR="00232A39" w:rsidRPr="0029298D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232A39" w:rsidRPr="0029298D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к. 202</w:t>
            </w:r>
          </w:p>
        </w:tc>
      </w:tr>
      <w:tr w:rsidR="00232A39" w:rsidTr="00232A39">
        <w:trPr>
          <w:trHeight w:val="885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2A39" w:rsidRDefault="00232A39" w:rsidP="00232A39">
            <w:pPr>
              <w:pStyle w:val="a8"/>
              <w:snapToGrid w:val="0"/>
              <w:rPr>
                <w:sz w:val="26"/>
                <w:szCs w:val="26"/>
              </w:rPr>
            </w:pPr>
          </w:p>
          <w:p w:rsidR="00232A39" w:rsidRDefault="00232A39" w:rsidP="00232A39">
            <w:pPr>
              <w:pStyle w:val="a8"/>
              <w:snapToGrid w:val="0"/>
              <w:rPr>
                <w:sz w:val="26"/>
                <w:szCs w:val="26"/>
              </w:rPr>
            </w:pPr>
          </w:p>
          <w:p w:rsidR="00232A39" w:rsidRDefault="00232A39" w:rsidP="00232A39">
            <w:pPr>
              <w:pStyle w:val="a8"/>
              <w:snapToGrid w:val="0"/>
              <w:rPr>
                <w:sz w:val="26"/>
                <w:szCs w:val="26"/>
              </w:rPr>
            </w:pPr>
          </w:p>
          <w:p w:rsidR="00232A39" w:rsidRDefault="00232A39" w:rsidP="00232A39">
            <w:pPr>
              <w:pStyle w:val="a8"/>
              <w:snapToGrid w:val="0"/>
              <w:rPr>
                <w:sz w:val="26"/>
                <w:szCs w:val="26"/>
              </w:rPr>
            </w:pPr>
          </w:p>
          <w:p w:rsidR="00232A39" w:rsidRDefault="00232A39" w:rsidP="00232A39">
            <w:pPr>
              <w:pStyle w:val="a8"/>
              <w:snapToGrid w:val="0"/>
              <w:rPr>
                <w:sz w:val="26"/>
                <w:szCs w:val="26"/>
              </w:rPr>
            </w:pPr>
          </w:p>
          <w:p w:rsidR="00232A39" w:rsidRDefault="00232A39" w:rsidP="00232A3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2A39" w:rsidRPr="0029298D" w:rsidRDefault="00232A39" w:rsidP="00311E03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Заступники начальника управління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2A39" w:rsidRDefault="00232A39" w:rsidP="00311E03">
            <w:pPr>
              <w:pStyle w:val="a8"/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</w:t>
            </w:r>
            <w:r>
              <w:rPr>
                <w:sz w:val="20"/>
                <w:shd w:val="clear" w:color="auto" w:fill="FFFFFF"/>
              </w:rPr>
              <w:t>,</w:t>
            </w:r>
          </w:p>
          <w:p w:rsidR="00232A39" w:rsidRDefault="00232A39" w:rsidP="00311E03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з 09-00 до 13-00</w:t>
            </w:r>
          </w:p>
          <w:p w:rsidR="00232A39" w:rsidRPr="00F22210" w:rsidRDefault="00232A39" w:rsidP="00311E03">
            <w:pPr>
              <w:pStyle w:val="a8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вівторок, середа, четвер</w:t>
            </w:r>
          </w:p>
          <w:p w:rsidR="00232A39" w:rsidRDefault="00232A39" w:rsidP="00311E03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з 14-00 до 18-00</w:t>
            </w:r>
          </w:p>
          <w:p w:rsidR="00232A39" w:rsidRPr="0029298D" w:rsidRDefault="00232A39" w:rsidP="00311E03">
            <w:pPr>
              <w:pStyle w:val="a8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A39" w:rsidRPr="0029298D" w:rsidRDefault="00232A39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Харківське шосе, 176-г</w:t>
            </w:r>
          </w:p>
          <w:p w:rsidR="00232A39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232A39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203</w:t>
            </w:r>
          </w:p>
          <w:p w:rsidR="00232A39" w:rsidRPr="0029298D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32A39" w:rsidTr="00232A39">
        <w:trPr>
          <w:trHeight w:val="7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Default="00232A39">
            <w:pPr>
              <w:pStyle w:val="a8"/>
              <w:numPr>
                <w:ilvl w:val="0"/>
                <w:numId w:val="2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29298D" w:rsidRDefault="00232A39" w:rsidP="00311E03">
            <w:pPr>
              <w:pStyle w:val="a8"/>
              <w:snapToGrid w:val="0"/>
              <w:jc w:val="left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Управління культури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29298D" w:rsidRDefault="00232A39">
            <w:pPr>
              <w:pStyle w:val="a8"/>
              <w:snapToGrid w:val="0"/>
              <w:jc w:val="center"/>
              <w:rPr>
                <w:sz w:val="20"/>
                <w:shd w:val="clear" w:color="auto" w:fill="FFFFFF"/>
                <w:lang w:val="ru-RU"/>
              </w:rPr>
            </w:pPr>
            <w:r w:rsidRPr="0029298D">
              <w:rPr>
                <w:sz w:val="20"/>
                <w:shd w:val="clear" w:color="auto" w:fill="FFFFFF"/>
                <w:lang w:val="ru-RU"/>
              </w:rPr>
              <w:t>в</w:t>
            </w:r>
            <w:r w:rsidRPr="0029298D">
              <w:rPr>
                <w:sz w:val="20"/>
                <w:shd w:val="clear" w:color="auto" w:fill="FFFFFF"/>
              </w:rPr>
              <w:t>і</w:t>
            </w:r>
            <w:proofErr w:type="spellStart"/>
            <w:r w:rsidRPr="0029298D">
              <w:rPr>
                <w:sz w:val="20"/>
                <w:shd w:val="clear" w:color="auto" w:fill="FFFFFF"/>
                <w:lang w:val="ru-RU"/>
              </w:rPr>
              <w:t>второк</w:t>
            </w:r>
            <w:proofErr w:type="spellEnd"/>
          </w:p>
          <w:p w:rsidR="00232A39" w:rsidRPr="00F22210" w:rsidRDefault="00232A39">
            <w:pPr>
              <w:pStyle w:val="a8"/>
              <w:jc w:val="center"/>
              <w:rPr>
                <w:sz w:val="20"/>
                <w:shd w:val="clear" w:color="auto" w:fill="FFFFFF"/>
                <w:lang w:val="ru-RU"/>
              </w:rPr>
            </w:pPr>
            <w:proofErr w:type="spellStart"/>
            <w:r w:rsidRPr="0029298D">
              <w:rPr>
                <w:sz w:val="20"/>
                <w:shd w:val="clear" w:color="auto" w:fill="FFFFFF"/>
                <w:lang w:val="ru-RU"/>
              </w:rPr>
              <w:t>з</w:t>
            </w:r>
            <w:proofErr w:type="spellEnd"/>
            <w:r w:rsidRPr="0029298D">
              <w:rPr>
                <w:sz w:val="20"/>
                <w:shd w:val="clear" w:color="auto" w:fill="FFFFFF"/>
                <w:lang w:val="ru-RU"/>
              </w:rPr>
              <w:t xml:space="preserve"> 15-00 до 17</w:t>
            </w:r>
            <w:r w:rsidRPr="00F22210">
              <w:rPr>
                <w:b/>
                <w:sz w:val="20"/>
                <w:shd w:val="clear" w:color="auto" w:fill="FFFFFF"/>
                <w:lang w:val="ru-RU"/>
              </w:rPr>
              <w:t>-</w:t>
            </w:r>
            <w:r w:rsidRPr="00F22210">
              <w:rPr>
                <w:sz w:val="20"/>
                <w:shd w:val="clear" w:color="auto" w:fill="FFFFFF"/>
                <w:lang w:val="ru-RU"/>
              </w:rPr>
              <w:t>00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  <w:lang w:val="ru-RU"/>
              </w:rPr>
            </w:pPr>
            <w:proofErr w:type="spellStart"/>
            <w:r w:rsidRPr="00F22210">
              <w:rPr>
                <w:b/>
                <w:sz w:val="20"/>
                <w:shd w:val="clear" w:color="auto" w:fill="FFFFFF"/>
                <w:lang w:val="ru-RU"/>
              </w:rPr>
              <w:t>четвер</w:t>
            </w:r>
            <w:proofErr w:type="spellEnd"/>
          </w:p>
          <w:p w:rsidR="00232A39" w:rsidRPr="0029298D" w:rsidRDefault="00232A39" w:rsidP="00311E03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29298D">
              <w:rPr>
                <w:sz w:val="20"/>
                <w:shd w:val="clear" w:color="auto" w:fill="FFFFFF"/>
                <w:lang w:val="ru-RU"/>
              </w:rPr>
              <w:t>з</w:t>
            </w:r>
            <w:proofErr w:type="spellEnd"/>
            <w:r w:rsidRPr="0029298D">
              <w:rPr>
                <w:sz w:val="20"/>
                <w:shd w:val="clear" w:color="auto" w:fill="FFFFFF"/>
                <w:lang w:val="ru-RU"/>
              </w:rPr>
              <w:t xml:space="preserve"> 10-00 до 12-00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A39" w:rsidRPr="0029298D" w:rsidRDefault="00232A39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232A39" w:rsidRPr="0029298D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431</w:t>
            </w:r>
          </w:p>
        </w:tc>
      </w:tr>
      <w:tr w:rsidR="00232A39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Default="00232A39" w:rsidP="00232A3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29298D" w:rsidRDefault="00232A39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</w:t>
            </w:r>
            <w:r w:rsidRPr="0029298D">
              <w:rPr>
                <w:sz w:val="24"/>
                <w:szCs w:val="24"/>
              </w:rPr>
              <w:t xml:space="preserve"> у справах сім’ї, молоді та спорту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29298D" w:rsidRDefault="00232A39">
            <w:pPr>
              <w:pStyle w:val="a8"/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вівторок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14-00 до 18-00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четвер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09-00 до 13-00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A39" w:rsidRPr="0029298D" w:rsidRDefault="00232A39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вул. О. Кошиця, 11</w:t>
            </w:r>
          </w:p>
          <w:p w:rsidR="00232A39" w:rsidRPr="0029298D" w:rsidRDefault="00232A39" w:rsidP="00AD7E64">
            <w:pPr>
              <w:pStyle w:val="a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к. 416</w:t>
            </w:r>
          </w:p>
        </w:tc>
      </w:tr>
      <w:tr w:rsidR="00232A39" w:rsidTr="00232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Default="00232A39" w:rsidP="00232A39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29298D" w:rsidRDefault="00232A39">
            <w:pPr>
              <w:pStyle w:val="a8"/>
              <w:snapToGrid w:val="0"/>
              <w:rPr>
                <w:sz w:val="24"/>
                <w:szCs w:val="24"/>
              </w:rPr>
            </w:pPr>
            <w:r w:rsidRPr="0029298D">
              <w:rPr>
                <w:sz w:val="24"/>
                <w:szCs w:val="24"/>
              </w:rPr>
              <w:t>Служба у справах дітей</w:t>
            </w:r>
          </w:p>
          <w:p w:rsidR="00232A39" w:rsidRPr="0029298D" w:rsidRDefault="00232A3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A39" w:rsidRPr="00F22210" w:rsidRDefault="00232A39">
            <w:pPr>
              <w:pStyle w:val="a8"/>
              <w:snapToGrid w:val="0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понеділок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14-00 до 18-00</w:t>
            </w:r>
          </w:p>
          <w:p w:rsidR="00232A39" w:rsidRPr="00F22210" w:rsidRDefault="00232A39">
            <w:pPr>
              <w:pStyle w:val="a8"/>
              <w:jc w:val="center"/>
              <w:rPr>
                <w:b/>
                <w:sz w:val="20"/>
                <w:shd w:val="clear" w:color="auto" w:fill="FFFFFF"/>
              </w:rPr>
            </w:pPr>
            <w:r w:rsidRPr="00F22210">
              <w:rPr>
                <w:b/>
                <w:sz w:val="20"/>
                <w:shd w:val="clear" w:color="auto" w:fill="FFFFFF"/>
              </w:rPr>
              <w:t>п'ятниця</w:t>
            </w:r>
          </w:p>
          <w:p w:rsidR="00232A39" w:rsidRPr="0029298D" w:rsidRDefault="00232A39">
            <w:pPr>
              <w:pStyle w:val="a8"/>
              <w:jc w:val="center"/>
              <w:rPr>
                <w:sz w:val="20"/>
                <w:shd w:val="clear" w:color="auto" w:fill="FFFFFF"/>
              </w:rPr>
            </w:pPr>
            <w:r w:rsidRPr="0029298D">
              <w:rPr>
                <w:sz w:val="20"/>
                <w:shd w:val="clear" w:color="auto" w:fill="FFFFFF"/>
              </w:rPr>
              <w:t>з 9-00 до 13-00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A39" w:rsidRPr="0029298D" w:rsidRDefault="00232A39" w:rsidP="00AD7E64">
            <w:pPr>
              <w:pStyle w:val="a8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9298D">
              <w:rPr>
                <w:sz w:val="24"/>
                <w:szCs w:val="24"/>
                <w:shd w:val="clear" w:color="auto" w:fill="FFFFFF"/>
              </w:rPr>
              <w:t>просп. М. Бажана, 7-є</w:t>
            </w:r>
          </w:p>
        </w:tc>
      </w:tr>
    </w:tbl>
    <w:p w:rsidR="008F1359" w:rsidRDefault="008F1359">
      <w:pPr>
        <w:pStyle w:val="4"/>
        <w:tabs>
          <w:tab w:val="clear" w:pos="864"/>
        </w:tabs>
        <w:ind w:right="0" w:firstLine="0"/>
      </w:pPr>
    </w:p>
    <w:p w:rsidR="0049113E" w:rsidRDefault="0049113E">
      <w:pPr>
        <w:pStyle w:val="4"/>
        <w:tabs>
          <w:tab w:val="clear" w:pos="864"/>
        </w:tabs>
        <w:ind w:right="0" w:firstLine="0"/>
      </w:pPr>
    </w:p>
    <w:p w:rsidR="00FF49EF" w:rsidRPr="00B20A88" w:rsidRDefault="00FF4A30">
      <w:pPr>
        <w:pStyle w:val="4"/>
        <w:tabs>
          <w:tab w:val="clear" w:pos="864"/>
        </w:tabs>
        <w:ind w:right="0" w:firstLine="0"/>
      </w:pPr>
      <w:r>
        <w:t>К</w:t>
      </w:r>
      <w:r w:rsidR="008F1359">
        <w:t>ерівник апарату</w:t>
      </w:r>
      <w:r w:rsidR="008F1359">
        <w:tab/>
      </w:r>
      <w:r w:rsidR="008F1359">
        <w:tab/>
      </w:r>
      <w:r w:rsidR="008F1359">
        <w:tab/>
        <w:t xml:space="preserve">                                         _____________ </w:t>
      </w:r>
      <w:r w:rsidR="007D7410">
        <w:t>Р.</w:t>
      </w:r>
      <w:r w:rsidR="008F1359">
        <w:t xml:space="preserve"> </w:t>
      </w:r>
      <w:proofErr w:type="spellStart"/>
      <w:r w:rsidR="007D7410">
        <w:t>Лелюк</w:t>
      </w:r>
      <w:proofErr w:type="spellEnd"/>
    </w:p>
    <w:p w:rsidR="00FF49EF" w:rsidRPr="00B20A88" w:rsidRDefault="00FF49EF">
      <w:pPr>
        <w:rPr>
          <w:lang w:val="uk-UA"/>
        </w:rPr>
      </w:pPr>
    </w:p>
    <w:p w:rsidR="00FF49EF" w:rsidRDefault="00FF49EF">
      <w:pPr>
        <w:rPr>
          <w:lang w:val="uk-UA"/>
        </w:rPr>
      </w:pPr>
    </w:p>
    <w:p w:rsidR="00FF49EF" w:rsidRDefault="00FF49EF">
      <w:pPr>
        <w:rPr>
          <w:lang w:val="uk-UA"/>
        </w:rPr>
      </w:pPr>
    </w:p>
    <w:p w:rsidR="00FF49EF" w:rsidRDefault="00FF49EF">
      <w:pPr>
        <w:rPr>
          <w:lang w:val="uk-UA"/>
        </w:rPr>
      </w:pPr>
    </w:p>
    <w:p w:rsidR="00FF49EF" w:rsidRDefault="00FF49EF">
      <w:pPr>
        <w:rPr>
          <w:lang w:val="uk-UA"/>
        </w:rPr>
      </w:pPr>
    </w:p>
    <w:sectPr w:rsidR="00FF49EF" w:rsidSect="009E4902">
      <w:pgSz w:w="11905" w:h="16837"/>
      <w:pgMar w:top="567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A257E"/>
    <w:rsid w:val="000058C3"/>
    <w:rsid w:val="000127F3"/>
    <w:rsid w:val="00046589"/>
    <w:rsid w:val="00086A49"/>
    <w:rsid w:val="00101056"/>
    <w:rsid w:val="00125B6D"/>
    <w:rsid w:val="001853C4"/>
    <w:rsid w:val="001C091E"/>
    <w:rsid w:val="001D0CCF"/>
    <w:rsid w:val="00232A39"/>
    <w:rsid w:val="002853E9"/>
    <w:rsid w:val="0029298D"/>
    <w:rsid w:val="002D26B7"/>
    <w:rsid w:val="00311E03"/>
    <w:rsid w:val="00362913"/>
    <w:rsid w:val="003B17BC"/>
    <w:rsid w:val="003F3BB9"/>
    <w:rsid w:val="003F4133"/>
    <w:rsid w:val="00481962"/>
    <w:rsid w:val="004822FA"/>
    <w:rsid w:val="0049113E"/>
    <w:rsid w:val="004946EF"/>
    <w:rsid w:val="004B36BE"/>
    <w:rsid w:val="004C6193"/>
    <w:rsid w:val="004D55C8"/>
    <w:rsid w:val="004F673A"/>
    <w:rsid w:val="005870CC"/>
    <w:rsid w:val="00594666"/>
    <w:rsid w:val="005E6E91"/>
    <w:rsid w:val="005F35D4"/>
    <w:rsid w:val="00644D23"/>
    <w:rsid w:val="00656A3E"/>
    <w:rsid w:val="00667806"/>
    <w:rsid w:val="006C3D6F"/>
    <w:rsid w:val="006D0294"/>
    <w:rsid w:val="00710330"/>
    <w:rsid w:val="00711402"/>
    <w:rsid w:val="00725AD3"/>
    <w:rsid w:val="00736CE4"/>
    <w:rsid w:val="00743915"/>
    <w:rsid w:val="007D7410"/>
    <w:rsid w:val="008123C3"/>
    <w:rsid w:val="008148F8"/>
    <w:rsid w:val="00833842"/>
    <w:rsid w:val="0086523C"/>
    <w:rsid w:val="008702A9"/>
    <w:rsid w:val="00892F03"/>
    <w:rsid w:val="008C15E2"/>
    <w:rsid w:val="008C41BB"/>
    <w:rsid w:val="008F1359"/>
    <w:rsid w:val="00912692"/>
    <w:rsid w:val="009644F2"/>
    <w:rsid w:val="0097016F"/>
    <w:rsid w:val="00970A60"/>
    <w:rsid w:val="00986DC4"/>
    <w:rsid w:val="009C1E83"/>
    <w:rsid w:val="009E4902"/>
    <w:rsid w:val="00A2354C"/>
    <w:rsid w:val="00A509D8"/>
    <w:rsid w:val="00A84453"/>
    <w:rsid w:val="00AD4D18"/>
    <w:rsid w:val="00AD7E64"/>
    <w:rsid w:val="00B02555"/>
    <w:rsid w:val="00B20A88"/>
    <w:rsid w:val="00BA257E"/>
    <w:rsid w:val="00BB38D7"/>
    <w:rsid w:val="00BE64E7"/>
    <w:rsid w:val="00BF7C02"/>
    <w:rsid w:val="00C16784"/>
    <w:rsid w:val="00CC4D2C"/>
    <w:rsid w:val="00CE6E33"/>
    <w:rsid w:val="00D20457"/>
    <w:rsid w:val="00D824EB"/>
    <w:rsid w:val="00DB3DD7"/>
    <w:rsid w:val="00E174E4"/>
    <w:rsid w:val="00E71FD2"/>
    <w:rsid w:val="00EC1E21"/>
    <w:rsid w:val="00EC4400"/>
    <w:rsid w:val="00ED1631"/>
    <w:rsid w:val="00ED46DB"/>
    <w:rsid w:val="00F1352E"/>
    <w:rsid w:val="00F22210"/>
    <w:rsid w:val="00F37C46"/>
    <w:rsid w:val="00FA6536"/>
    <w:rsid w:val="00FF49EF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2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E71FD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71FD2"/>
    <w:pPr>
      <w:keepNext/>
      <w:tabs>
        <w:tab w:val="num" w:pos="864"/>
      </w:tabs>
      <w:ind w:right="-1050" w:firstLine="567"/>
      <w:jc w:val="both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E71FD2"/>
    <w:pPr>
      <w:keepNext/>
      <w:tabs>
        <w:tab w:val="num" w:pos="1152"/>
      </w:tabs>
      <w:ind w:right="-105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71FD2"/>
    <w:pPr>
      <w:keepNext/>
      <w:tabs>
        <w:tab w:val="num" w:pos="1296"/>
      </w:tabs>
      <w:ind w:right="-1050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1FD2"/>
  </w:style>
  <w:style w:type="character" w:customStyle="1" w:styleId="WW-Absatz-Standardschriftart">
    <w:name w:val="WW-Absatz-Standardschriftart"/>
    <w:rsid w:val="00E71FD2"/>
  </w:style>
  <w:style w:type="character" w:customStyle="1" w:styleId="WW-Absatz-Standardschriftart1">
    <w:name w:val="WW-Absatz-Standardschriftart1"/>
    <w:rsid w:val="00E71FD2"/>
  </w:style>
  <w:style w:type="character" w:customStyle="1" w:styleId="WW-Absatz-Standardschriftart11">
    <w:name w:val="WW-Absatz-Standardschriftart11"/>
    <w:rsid w:val="00E71FD2"/>
  </w:style>
  <w:style w:type="character" w:customStyle="1" w:styleId="3">
    <w:name w:val="Основной шрифт абзаца3"/>
    <w:rsid w:val="00E71FD2"/>
  </w:style>
  <w:style w:type="character" w:customStyle="1" w:styleId="20">
    <w:name w:val="Основной шрифт абзаца2"/>
    <w:rsid w:val="00E71FD2"/>
  </w:style>
  <w:style w:type="character" w:customStyle="1" w:styleId="WW-Absatz-Standardschriftart111">
    <w:name w:val="WW-Absatz-Standardschriftart111"/>
    <w:rsid w:val="00E71FD2"/>
  </w:style>
  <w:style w:type="character" w:customStyle="1" w:styleId="WW-Absatz-Standardschriftart1111">
    <w:name w:val="WW-Absatz-Standardschriftart1111"/>
    <w:rsid w:val="00E71FD2"/>
  </w:style>
  <w:style w:type="character" w:customStyle="1" w:styleId="WW8Num2z0">
    <w:name w:val="WW8Num2z0"/>
    <w:rsid w:val="00E71FD2"/>
    <w:rPr>
      <w:sz w:val="24"/>
      <w:szCs w:val="24"/>
    </w:rPr>
  </w:style>
  <w:style w:type="character" w:customStyle="1" w:styleId="1">
    <w:name w:val="Основной шрифт абзаца1"/>
    <w:rsid w:val="00E71FD2"/>
  </w:style>
  <w:style w:type="character" w:customStyle="1" w:styleId="a3">
    <w:name w:val="Основной текст с отступом Знак"/>
    <w:basedOn w:val="3"/>
    <w:rsid w:val="00E71FD2"/>
    <w:rPr>
      <w:sz w:val="28"/>
      <w:lang w:val="uk-UA"/>
    </w:rPr>
  </w:style>
  <w:style w:type="paragraph" w:customStyle="1" w:styleId="a4">
    <w:name w:val="Заголовок"/>
    <w:basedOn w:val="a"/>
    <w:next w:val="a5"/>
    <w:rsid w:val="00E71F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E71FD2"/>
    <w:pPr>
      <w:spacing w:after="120"/>
    </w:pPr>
  </w:style>
  <w:style w:type="paragraph" w:styleId="a6">
    <w:name w:val="List"/>
    <w:basedOn w:val="a5"/>
    <w:rsid w:val="00E71FD2"/>
    <w:rPr>
      <w:rFonts w:cs="Tahoma"/>
    </w:rPr>
  </w:style>
  <w:style w:type="paragraph" w:customStyle="1" w:styleId="10">
    <w:name w:val="Назва1"/>
    <w:basedOn w:val="a"/>
    <w:rsid w:val="00E71FD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7">
    <w:name w:val="Покажчик"/>
    <w:basedOn w:val="a"/>
    <w:rsid w:val="00E71FD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E71F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71FD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71F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71FD2"/>
    <w:pPr>
      <w:suppressLineNumbers/>
    </w:pPr>
    <w:rPr>
      <w:rFonts w:cs="Tahoma"/>
    </w:rPr>
  </w:style>
  <w:style w:type="paragraph" w:styleId="a8">
    <w:name w:val="Body Text Indent"/>
    <w:basedOn w:val="a"/>
    <w:rsid w:val="00E71FD2"/>
    <w:pPr>
      <w:jc w:val="both"/>
    </w:pPr>
    <w:rPr>
      <w:sz w:val="28"/>
      <w:lang w:val="uk-UA"/>
    </w:rPr>
  </w:style>
  <w:style w:type="paragraph" w:customStyle="1" w:styleId="13">
    <w:name w:val="Текст выноски1"/>
    <w:basedOn w:val="a"/>
    <w:rsid w:val="00E71FD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71FD2"/>
    <w:pPr>
      <w:suppressLineNumbers/>
    </w:pPr>
  </w:style>
  <w:style w:type="paragraph" w:customStyle="1" w:styleId="aa">
    <w:name w:val="Заголовок таблицы"/>
    <w:basedOn w:val="a9"/>
    <w:rsid w:val="00E71FD2"/>
    <w:pPr>
      <w:jc w:val="center"/>
    </w:pPr>
    <w:rPr>
      <w:b/>
      <w:bCs/>
    </w:rPr>
  </w:style>
  <w:style w:type="paragraph" w:customStyle="1" w:styleId="ab">
    <w:name w:val="Вміст таблиці"/>
    <w:basedOn w:val="a"/>
    <w:rsid w:val="00E71FD2"/>
    <w:pPr>
      <w:suppressLineNumbers/>
    </w:pPr>
  </w:style>
  <w:style w:type="paragraph" w:customStyle="1" w:styleId="ac">
    <w:name w:val="Заголовок таблиці"/>
    <w:basedOn w:val="ab"/>
    <w:rsid w:val="00E71F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6CE4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36C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графіків прийому</vt:lpstr>
      <vt:lpstr>Про затвердження графіків прийому 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графіків прийому</dc:title>
  <dc:creator>Голеса</dc:creator>
  <cp:lastModifiedBy>Лагутіна</cp:lastModifiedBy>
  <cp:revision>2</cp:revision>
  <cp:lastPrinted>2016-01-28T14:06:00Z</cp:lastPrinted>
  <dcterms:created xsi:type="dcterms:W3CDTF">2016-02-02T10:06:00Z</dcterms:created>
  <dcterms:modified xsi:type="dcterms:W3CDTF">2016-02-02T10:06:00Z</dcterms:modified>
</cp:coreProperties>
</file>